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64E28" w14:textId="77777777" w:rsidR="000203C0" w:rsidRPr="000203C0" w:rsidRDefault="000203C0" w:rsidP="000203C0">
      <w:pPr>
        <w:rPr>
          <w:sz w:val="40"/>
          <w:szCs w:val="40"/>
        </w:rPr>
      </w:pPr>
      <w:r w:rsidRPr="000203C0">
        <w:rPr>
          <w:sz w:val="40"/>
          <w:szCs w:val="40"/>
        </w:rPr>
        <w:t>MERCEDES SPRINTER</w:t>
      </w:r>
    </w:p>
    <w:p w14:paraId="64F1338A" w14:textId="77777777" w:rsidR="000203C0" w:rsidRDefault="000203C0" w:rsidP="000203C0"/>
    <w:p w14:paraId="14531B43" w14:textId="77777777" w:rsidR="000203C0" w:rsidRPr="000203C0" w:rsidRDefault="000203C0" w:rsidP="000203C0">
      <w:pPr>
        <w:rPr>
          <w:sz w:val="28"/>
          <w:szCs w:val="28"/>
        </w:rPr>
      </w:pPr>
      <w:r w:rsidRPr="000203C0">
        <w:rPr>
          <w:sz w:val="28"/>
          <w:szCs w:val="28"/>
        </w:rPr>
        <w:t>COME DA TITOLO VENDO MAGNIFICO MERCEDES SPRINTER, UNICO PROPRIETARIO, 3 CHIAVI,</w:t>
      </w:r>
    </w:p>
    <w:p w14:paraId="5349A2EB" w14:textId="77777777" w:rsidR="000203C0" w:rsidRPr="000203C0" w:rsidRDefault="000203C0" w:rsidP="000203C0">
      <w:pPr>
        <w:rPr>
          <w:sz w:val="28"/>
          <w:szCs w:val="28"/>
        </w:rPr>
      </w:pPr>
      <w:r w:rsidRPr="000203C0">
        <w:rPr>
          <w:sz w:val="28"/>
          <w:szCs w:val="28"/>
        </w:rPr>
        <w:t>REGOLARMENTE MANUTENUTO, 8.000€ DI OPTIONAL E ALLESTIMENTO UPS.</w:t>
      </w:r>
    </w:p>
    <w:p w14:paraId="4AFBF972" w14:textId="77777777" w:rsidR="000203C0" w:rsidRPr="000203C0" w:rsidRDefault="000203C0" w:rsidP="000203C0">
      <w:pPr>
        <w:rPr>
          <w:sz w:val="28"/>
          <w:szCs w:val="28"/>
        </w:rPr>
      </w:pPr>
      <w:r w:rsidRPr="000203C0">
        <w:rPr>
          <w:sz w:val="28"/>
          <w:szCs w:val="28"/>
        </w:rPr>
        <w:t>LUNGHEZZA 310cm - LARGHEZZA 155cm - ALTEZZA 192cm. PREZZO 16.000€ + IVA.</w:t>
      </w:r>
    </w:p>
    <w:p w14:paraId="3F9D6FB8" w14:textId="77777777" w:rsidR="000203C0" w:rsidRPr="000203C0" w:rsidRDefault="000203C0" w:rsidP="000203C0">
      <w:pPr>
        <w:rPr>
          <w:sz w:val="28"/>
          <w:szCs w:val="28"/>
        </w:rPr>
      </w:pPr>
    </w:p>
    <w:p w14:paraId="7B652DB0" w14:textId="15D3AF80" w:rsidR="00316BF6" w:rsidRPr="000203C0" w:rsidRDefault="000203C0" w:rsidP="000203C0">
      <w:pPr>
        <w:rPr>
          <w:sz w:val="28"/>
          <w:szCs w:val="28"/>
        </w:rPr>
      </w:pPr>
      <w:r w:rsidRPr="000203C0">
        <w:rPr>
          <w:sz w:val="28"/>
          <w:szCs w:val="28"/>
        </w:rPr>
        <w:t>PER INFO SOLO CONTATTO TELEFONICO AL 340.63.49.616</w:t>
      </w:r>
      <w:bookmarkStart w:id="0" w:name="_GoBack"/>
      <w:bookmarkEnd w:id="0"/>
    </w:p>
    <w:sectPr w:rsidR="00316BF6" w:rsidRPr="000203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43772"/>
    <w:multiLevelType w:val="multilevel"/>
    <w:tmpl w:val="8270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DC"/>
    <w:rsid w:val="000005AF"/>
    <w:rsid w:val="000203C0"/>
    <w:rsid w:val="00067BED"/>
    <w:rsid w:val="000A5829"/>
    <w:rsid w:val="000B5AA6"/>
    <w:rsid w:val="00165D92"/>
    <w:rsid w:val="001B0305"/>
    <w:rsid w:val="001B07DA"/>
    <w:rsid w:val="00316BF6"/>
    <w:rsid w:val="003E039A"/>
    <w:rsid w:val="003E5C40"/>
    <w:rsid w:val="00413250"/>
    <w:rsid w:val="007164FF"/>
    <w:rsid w:val="0079128E"/>
    <w:rsid w:val="00791EFE"/>
    <w:rsid w:val="009D7956"/>
    <w:rsid w:val="00A572DC"/>
    <w:rsid w:val="00AB7C6A"/>
    <w:rsid w:val="00B42F99"/>
    <w:rsid w:val="00B73273"/>
    <w:rsid w:val="00C30870"/>
    <w:rsid w:val="00C635C5"/>
    <w:rsid w:val="00DE2A9C"/>
    <w:rsid w:val="00E1313D"/>
    <w:rsid w:val="00F1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D572"/>
  <w15:docId w15:val="{47E631D7-410D-4B50-95EB-182EB49E4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7C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exposedshow">
    <w:name w:val="text_exposed_show"/>
    <w:basedOn w:val="Carpredefinitoparagrafo"/>
    <w:rsid w:val="001B0305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7C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7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38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8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9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3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6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1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85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36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631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67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6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329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914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8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1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5365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84230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326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032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14526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4555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06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080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220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561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7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3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1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93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4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685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9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Gaetano Marzia</cp:lastModifiedBy>
  <cp:revision>30</cp:revision>
  <dcterms:created xsi:type="dcterms:W3CDTF">2016-06-09T14:56:00Z</dcterms:created>
  <dcterms:modified xsi:type="dcterms:W3CDTF">2023-05-31T07:35:00Z</dcterms:modified>
</cp:coreProperties>
</file>